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93BA7" w14:textId="77777777" w:rsidR="00612D5B" w:rsidRDefault="00612D5B">
      <w:pPr>
        <w:rPr>
          <w:rFonts w:hint="eastAsia"/>
        </w:rPr>
      </w:pPr>
    </w:p>
    <w:p w14:paraId="027F2958" w14:textId="77777777" w:rsidR="00612D5B" w:rsidRDefault="00612D5B">
      <w:pPr>
        <w:rPr>
          <w:rFonts w:hint="eastAsia"/>
        </w:rPr>
      </w:pPr>
      <w:r>
        <w:rPr>
          <w:rFonts w:hint="eastAsia"/>
        </w:rPr>
        <w:t>拼音o的基本发音</w:t>
      </w:r>
    </w:p>
    <w:p w14:paraId="38597A57" w14:textId="77777777" w:rsidR="00612D5B" w:rsidRDefault="00612D5B">
      <w:pPr>
        <w:rPr>
          <w:rFonts w:hint="eastAsia"/>
        </w:rPr>
      </w:pPr>
      <w:r>
        <w:rPr>
          <w:rFonts w:hint="eastAsia"/>
        </w:rPr>
        <w:t>在汉语拼音中，o是一个单独的元音字母，它的发音相对独特且需要特别注意。o的发音类似于“喔”，但并非英语中的“o”发音。准确地说，发这个音时，嘴巴应形成一个小圆形状，舌头轻轻后缩，使声音从喉咙深处发出，并保持一定的紧张度。初学者可能会倾向于使用过于夸张的口型来模仿这种发音，但实际上，一个轻微收缩的嘴唇和放松的喉咙就足够了。重要的是要注意到，在连续发音或词语中，o的发音可能会受到前后音素的影响而发生细微变化。</w:t>
      </w:r>
    </w:p>
    <w:p w14:paraId="1E286C7C" w14:textId="77777777" w:rsidR="00612D5B" w:rsidRDefault="00612D5B">
      <w:pPr>
        <w:rPr>
          <w:rFonts w:hint="eastAsia"/>
        </w:rPr>
      </w:pPr>
    </w:p>
    <w:p w14:paraId="3755AFEF" w14:textId="77777777" w:rsidR="00612D5B" w:rsidRDefault="00612D5B">
      <w:pPr>
        <w:rPr>
          <w:rFonts w:hint="eastAsia"/>
        </w:rPr>
      </w:pPr>
    </w:p>
    <w:p w14:paraId="791F44B9" w14:textId="77777777" w:rsidR="00612D5B" w:rsidRDefault="00612D5B">
      <w:pPr>
        <w:rPr>
          <w:rFonts w:hint="eastAsia"/>
        </w:rPr>
      </w:pPr>
      <w:r>
        <w:rPr>
          <w:rFonts w:hint="eastAsia"/>
        </w:rPr>
        <w:t>b, p, m, f与o结合的发音规则</w:t>
      </w:r>
    </w:p>
    <w:p w14:paraId="57A9EBDD" w14:textId="77777777" w:rsidR="00612D5B" w:rsidRDefault="00612D5B">
      <w:pPr>
        <w:rPr>
          <w:rFonts w:hint="eastAsia"/>
        </w:rPr>
      </w:pPr>
      <w:r>
        <w:rPr>
          <w:rFonts w:hint="eastAsia"/>
        </w:rPr>
        <w:t>当b、p、m、f这四个声母与o结合时，会形成不同的音节，如bo、po、mo、fo。这些组合不仅体现了汉语拼音的韵律美，也是学习者掌握汉语发音的重要一步。对于bo和po来说，它们的发音分别类似于英语单词“bow”（鞠躬）和“poe”（爱伦·坡），但是需要注意的是，汉语中的b和p分别是不送气和送气的清辅音，这意味着发b时声带振动较弱，而发p时则要送出一股较强的气流。至于mo和fo，mo的发音接近于英文单词“more”，而fo则类似“for”，不过在实际发音时，汉语的m和f要求发音部位更加精确，m是通过鼻腔发声，而f则是上齿轻触下唇发声。</w:t>
      </w:r>
    </w:p>
    <w:p w14:paraId="6AB3AA54" w14:textId="77777777" w:rsidR="00612D5B" w:rsidRDefault="00612D5B">
      <w:pPr>
        <w:rPr>
          <w:rFonts w:hint="eastAsia"/>
        </w:rPr>
      </w:pPr>
    </w:p>
    <w:p w14:paraId="7DC3C51F" w14:textId="77777777" w:rsidR="00612D5B" w:rsidRDefault="00612D5B">
      <w:pPr>
        <w:rPr>
          <w:rFonts w:hint="eastAsia"/>
        </w:rPr>
      </w:pPr>
    </w:p>
    <w:p w14:paraId="22C37AED" w14:textId="77777777" w:rsidR="00612D5B" w:rsidRDefault="00612D5B">
      <w:pPr>
        <w:rPr>
          <w:rFonts w:hint="eastAsia"/>
        </w:rPr>
      </w:pPr>
      <w:r>
        <w:rPr>
          <w:rFonts w:hint="eastAsia"/>
        </w:rPr>
        <w:t>发音技巧及常见错误避免</w:t>
      </w:r>
    </w:p>
    <w:p w14:paraId="476BD1EB" w14:textId="77777777" w:rsidR="00612D5B" w:rsidRDefault="00612D5B">
      <w:pPr>
        <w:rPr>
          <w:rFonts w:hint="eastAsia"/>
        </w:rPr>
      </w:pPr>
      <w:r>
        <w:rPr>
          <w:rFonts w:hint="eastAsia"/>
        </w:rPr>
        <w:t>为了正确发出bo、po、mo、fo这几个音节，掌握一些基本技巧是非常有帮助的。确保每个音节的声调准确无误，因为声调的变化可以改变词义。练习时可以通过镜子观察自己的口型，保证发音时的口型符合标准。例如，在发mo时，应该感觉到鼻子在振动，这是正确的鼻音发音方式。同时，也要注意避免一些常见的错误，比如将bo读成“宝”而不是“波”，或是把fo念得过于尖锐，失去了原本柔和的发音特点。不断重复和模仿标准发音是提高发音准确性的好方法。</w:t>
      </w:r>
    </w:p>
    <w:p w14:paraId="39643688" w14:textId="77777777" w:rsidR="00612D5B" w:rsidRDefault="00612D5B">
      <w:pPr>
        <w:rPr>
          <w:rFonts w:hint="eastAsia"/>
        </w:rPr>
      </w:pPr>
    </w:p>
    <w:p w14:paraId="3A7CD74D" w14:textId="77777777" w:rsidR="00612D5B" w:rsidRDefault="00612D5B">
      <w:pPr>
        <w:rPr>
          <w:rFonts w:hint="eastAsia"/>
        </w:rPr>
      </w:pPr>
    </w:p>
    <w:p w14:paraId="102C523D" w14:textId="77777777" w:rsidR="00612D5B" w:rsidRDefault="00612D5B">
      <w:pPr>
        <w:rPr>
          <w:rFonts w:hint="eastAsia"/>
        </w:rPr>
      </w:pPr>
      <w:r>
        <w:rPr>
          <w:rFonts w:hint="eastAsia"/>
        </w:rPr>
        <w:t>练习建议与资源推荐</w:t>
      </w:r>
    </w:p>
    <w:p w14:paraId="65FBEFB4" w14:textId="77777777" w:rsidR="00612D5B" w:rsidRDefault="00612D5B">
      <w:pPr>
        <w:rPr>
          <w:rFonts w:hint="eastAsia"/>
        </w:rPr>
      </w:pPr>
      <w:r>
        <w:rPr>
          <w:rFonts w:hint="eastAsia"/>
        </w:rPr>
        <w:t>想要更好地掌握o与b、p、m、f的发音，除了理论上的了解外，还需要大量的实践。可以从简单的单音节词开始练习，逐步过渡到包含这些音节的词汇和句子。利用语言交换伙伴或在线语音课程也是一种有效的方式，可以即时获得反馈并纠正错误。现在有许多优质的手机应用程序和网站提供了丰富的音频资料，如《汉语拼音发音指南》等，都是非常好的自学资源。每天花一定时间进行发音练习，坚持下去，定能看到显著的进步。</w:t>
      </w:r>
    </w:p>
    <w:p w14:paraId="4A8D58A4" w14:textId="77777777" w:rsidR="00612D5B" w:rsidRDefault="00612D5B">
      <w:pPr>
        <w:rPr>
          <w:rFonts w:hint="eastAsia"/>
        </w:rPr>
      </w:pPr>
    </w:p>
    <w:p w14:paraId="116DE4B1" w14:textId="77777777" w:rsidR="00612D5B" w:rsidRDefault="00612D5B">
      <w:pPr>
        <w:rPr>
          <w:rFonts w:hint="eastAsia"/>
        </w:rPr>
      </w:pPr>
    </w:p>
    <w:p w14:paraId="392E6970" w14:textId="77777777" w:rsidR="00612D5B" w:rsidRDefault="00612D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947537" w14:textId="3FEB1917" w:rsidR="009E5A70" w:rsidRDefault="009E5A70"/>
    <w:sectPr w:rsidR="009E5A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A70"/>
    <w:rsid w:val="00612D5B"/>
    <w:rsid w:val="009B02E7"/>
    <w:rsid w:val="009E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60ED6F-0B66-4178-9347-1E39234D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5A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A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A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A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A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A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A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A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A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5A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5A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5A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5A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5A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5A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5A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5A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5A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5A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5A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A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5A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5A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5A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5A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5A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5A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5A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5A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2025-03-08T07:30:00Z</dcterms:created>
  <dcterms:modified xsi:type="dcterms:W3CDTF">2025-03-08T07:30:00Z</dcterms:modified>
</cp:coreProperties>
</file>